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DF23C7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DF23C7">
      <w:pPr>
        <w:rPr>
          <w:rFonts w:ascii="Verdana" w:hAnsi="Verdana"/>
          <w:b/>
          <w:sz w:val="44"/>
          <w:szCs w:val="44"/>
        </w:rPr>
      </w:pPr>
    </w:p>
    <w:p w:rsidR="00466914" w:rsidRPr="00E33B4E" w:rsidRDefault="00F3297E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Női Felnőtt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F3297E">
        <w:rPr>
          <w:rFonts w:ascii="Verdana" w:hAnsi="Verdana"/>
          <w:b/>
          <w:sz w:val="28"/>
          <w:szCs w:val="28"/>
        </w:rPr>
        <w:t>Női felnőtt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DF23C7" w:rsidRPr="00DF23C7" w:rsidRDefault="00DF23C7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BB2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 w:rsidR="00DF23C7">
        <w:rPr>
          <w:rFonts w:ascii="Verdana" w:hAnsi="Verdana"/>
          <w:u w:val="dotted"/>
        </w:rPr>
        <w:t>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3663DE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F3297E">
        <w:rPr>
          <w:rFonts w:ascii="Verdana" w:hAnsi="Verdana"/>
        </w:rPr>
        <w:t xml:space="preserve"> évi női felnőtt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F3297E">
        <w:rPr>
          <w:rFonts w:ascii="Verdana" w:hAnsi="Verdana"/>
        </w:rPr>
        <w:t>(továbbiakban: női felnőtt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F3297E">
        <w:rPr>
          <w:rFonts w:ascii="Verdana" w:hAnsi="Verdana"/>
        </w:rPr>
        <w:t xml:space="preserve"> női felnőtt</w:t>
      </w:r>
      <w:r w:rsidRPr="00005BE4">
        <w:rPr>
          <w:rFonts w:ascii="Verdana" w:hAnsi="Verdana"/>
        </w:rPr>
        <w:t xml:space="preserve"> versenyben. </w:t>
      </w:r>
    </w:p>
    <w:p w:rsidR="0046691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 női felnőtt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F3297E" w:rsidP="00F3297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 női felnőtt</w:t>
      </w:r>
      <w:r w:rsidR="00466914" w:rsidRPr="00005BE4">
        <w:rPr>
          <w:rFonts w:ascii="Verdana" w:hAnsi="Verdana"/>
        </w:rPr>
        <w:t xml:space="preserve"> versenyben résztvevő csapatok teljesítmény sorre</w:t>
      </w:r>
      <w:r>
        <w:rPr>
          <w:rFonts w:ascii="Verdana" w:hAnsi="Verdana"/>
        </w:rPr>
        <w:t>ndjének objektív megállapítása.</w:t>
      </w:r>
    </w:p>
    <w:p w:rsidR="00466914" w:rsidRPr="00005BE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DF23C7">
        <w:rPr>
          <w:rFonts w:ascii="Verdana" w:hAnsi="Verdana"/>
          <w:b/>
        </w:rPr>
        <w:t>5</w:t>
      </w:r>
      <w:r w:rsidRPr="003663DE">
        <w:rPr>
          <w:rFonts w:ascii="Verdana" w:hAnsi="Verdana"/>
          <w:b/>
        </w:rPr>
        <w:t>0.000 Ft</w:t>
      </w:r>
      <w:r w:rsidR="00DF23C7">
        <w:rPr>
          <w:rFonts w:ascii="Verdana" w:hAnsi="Verdana"/>
          <w:b/>
        </w:rPr>
        <w:t xml:space="preserve"> (</w:t>
      </w:r>
      <w:r w:rsidR="00E17908">
        <w:rPr>
          <w:rFonts w:ascii="Verdana" w:hAnsi="Verdana"/>
          <w:b/>
        </w:rPr>
        <w:t>TAO támogatott</w:t>
      </w:r>
      <w:r w:rsidR="00DF23C7">
        <w:rPr>
          <w:rFonts w:ascii="Verdana" w:hAnsi="Verdana"/>
          <w:b/>
        </w:rPr>
        <w:t>, azaz 5.000 Ft-ot</w:t>
      </w:r>
      <w:r w:rsidR="00E17908">
        <w:rPr>
          <w:rFonts w:ascii="Verdana" w:hAnsi="Verdana"/>
          <w:b/>
        </w:rPr>
        <w:t xml:space="preserve"> kell befizetni</w:t>
      </w:r>
      <w:r w:rsidR="00A8583F">
        <w:rPr>
          <w:rFonts w:ascii="Verdana" w:hAnsi="Verdana"/>
          <w:b/>
        </w:rPr>
        <w:t>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DF23C7">
        <w:rPr>
          <w:rFonts w:ascii="Verdana" w:hAnsi="Verdana"/>
          <w:u w:val="dotted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DF23C7">
        <w:rPr>
          <w:rFonts w:ascii="Verdana" w:hAnsi="Verdana"/>
          <w:b/>
          <w:color w:val="FF0000"/>
        </w:rPr>
        <w:t>201</w:t>
      </w:r>
      <w:r w:rsidR="002C4FAC" w:rsidRPr="00DF23C7">
        <w:rPr>
          <w:rFonts w:ascii="Verdana" w:hAnsi="Verdana"/>
          <w:b/>
          <w:color w:val="FF0000"/>
        </w:rPr>
        <w:t>7</w:t>
      </w:r>
      <w:r w:rsidR="00CA4833" w:rsidRPr="00DF23C7">
        <w:rPr>
          <w:rFonts w:ascii="Verdana" w:hAnsi="Verdana"/>
          <w:b/>
          <w:color w:val="FF0000"/>
        </w:rPr>
        <w:t>.05.30</w:t>
      </w:r>
      <w:r w:rsidRPr="00DF23C7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DF23C7">
        <w:rPr>
          <w:rFonts w:ascii="Verdana" w:hAnsi="Verdana"/>
          <w:u w:val="dotted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>
        <w:rPr>
          <w:rFonts w:ascii="Verdana" w:hAnsi="Verdana"/>
        </w:rPr>
        <w:t xml:space="preserve">12.00 óra 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>Versenybizottság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E17908" w:rsidRDefault="00E17908" w:rsidP="00E17908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2C4FAC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E17908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2C4FAC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DF23C7">
        <w:rPr>
          <w:rFonts w:ascii="Verdana" w:hAnsi="Verdana"/>
          <w:u w:val="dotted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2C4FAC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E17908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C43807" w:rsidRDefault="00C43807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8E527E" w:rsidRPr="00B2437E" w:rsidRDefault="008E527E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2945F3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2945F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2C4FAC">
        <w:t>7</w:t>
      </w:r>
      <w:r w:rsidRPr="000E4BC5">
        <w:t>. június 27. és 201</w:t>
      </w:r>
      <w:r w:rsidR="002C4FAC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F3297E" w:rsidP="00495461">
      <w:pPr>
        <w:pStyle w:val="Cmsor5"/>
        <w:rPr>
          <w:b/>
          <w:sz w:val="28"/>
          <w:szCs w:val="28"/>
        </w:rPr>
      </w:pPr>
      <w:r>
        <w:rPr>
          <w:b/>
          <w:sz w:val="28"/>
          <w:szCs w:val="28"/>
        </w:rPr>
        <w:t>Alsó korhatár: naptári napra betöltött 1</w:t>
      </w:r>
      <w:r w:rsidR="002C4FAC">
        <w:rPr>
          <w:b/>
          <w:sz w:val="28"/>
          <w:szCs w:val="28"/>
        </w:rPr>
        <w:t>6</w:t>
      </w:r>
      <w:r w:rsidR="00E179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életév.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2945F3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női </w:t>
      </w:r>
      <w:r w:rsidR="00E17908">
        <w:rPr>
          <w:rFonts w:ascii="Verdana" w:hAnsi="Verdana"/>
          <w:sz w:val="22"/>
          <w:szCs w:val="22"/>
        </w:rPr>
        <w:t xml:space="preserve">felnőtt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2C4FAC">
        <w:rPr>
          <w:rFonts w:ascii="Verdana" w:hAnsi="Verdana"/>
          <w:b/>
          <w:sz w:val="22"/>
          <w:szCs w:val="22"/>
        </w:rPr>
        <w:t>6</w:t>
      </w:r>
      <w:r w:rsidR="00E17908">
        <w:rPr>
          <w:rFonts w:ascii="Verdana" w:hAnsi="Verdana"/>
          <w:b/>
          <w:sz w:val="22"/>
          <w:szCs w:val="22"/>
        </w:rPr>
        <w:t>.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65730">
        <w:rPr>
          <w:rFonts w:ascii="Verdana" w:hAnsi="Verdana"/>
          <w:b/>
        </w:rPr>
        <w:t>életévet</w:t>
      </w:r>
      <w:r w:rsidR="00E65730">
        <w:rPr>
          <w:rFonts w:ascii="Verdana" w:hAnsi="Verdana"/>
        </w:rPr>
        <w:t xml:space="preserve"> naptári napra betöltött labdarúgó játszhat.</w:t>
      </w:r>
    </w:p>
    <w:p w:rsidR="00D22245" w:rsidRDefault="00D22245" w:rsidP="00D22245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</w:t>
      </w:r>
      <w:r w:rsidRPr="00E17908">
        <w:rPr>
          <w:rFonts w:ascii="Verdana" w:hAnsi="Verdana"/>
          <w:b/>
        </w:rPr>
        <w:t>3 x 12 perc</w:t>
      </w:r>
      <w:r>
        <w:rPr>
          <w:rFonts w:ascii="Verdana" w:hAnsi="Verdana"/>
        </w:rPr>
        <w:t xml:space="preserve">, futó órával. </w:t>
      </w:r>
    </w:p>
    <w:p w:rsidR="00466914" w:rsidRPr="00D22245" w:rsidRDefault="00466914" w:rsidP="00D22245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D2224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DF23C7" w:rsidRDefault="00DF23C7" w:rsidP="00DF23C7"/>
    <w:p w:rsidR="00DF23C7" w:rsidRDefault="00DF23C7" w:rsidP="00DF23C7"/>
    <w:p w:rsidR="00DF23C7" w:rsidRDefault="00DF23C7" w:rsidP="00DF23C7"/>
    <w:p w:rsidR="00E17908" w:rsidRPr="00DF23C7" w:rsidRDefault="00E17908" w:rsidP="00DF23C7">
      <w:bookmarkStart w:id="14" w:name="_GoBack"/>
      <w:bookmarkEnd w:id="14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lastRenderedPageBreak/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2C4FAC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2C4FAC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36" w:rsidRDefault="00C45B36" w:rsidP="00E33B4E">
      <w:pPr>
        <w:spacing w:after="0" w:line="240" w:lineRule="auto"/>
      </w:pPr>
      <w:r>
        <w:separator/>
      </w:r>
    </w:p>
  </w:endnote>
  <w:endnote w:type="continuationSeparator" w:id="0">
    <w:p w:rsidR="00C45B36" w:rsidRDefault="00C45B36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A42236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E17908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36" w:rsidRDefault="00C45B36" w:rsidP="00E33B4E">
      <w:pPr>
        <w:spacing w:after="0" w:line="240" w:lineRule="auto"/>
      </w:pPr>
      <w:r>
        <w:separator/>
      </w:r>
    </w:p>
  </w:footnote>
  <w:footnote w:type="continuationSeparator" w:id="0">
    <w:p w:rsidR="00C45B36" w:rsidRDefault="00C45B36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3646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745B8"/>
    <w:rsid w:val="00274B72"/>
    <w:rsid w:val="002860E1"/>
    <w:rsid w:val="002945F3"/>
    <w:rsid w:val="002C4FAC"/>
    <w:rsid w:val="00303F7A"/>
    <w:rsid w:val="003317A8"/>
    <w:rsid w:val="003663DE"/>
    <w:rsid w:val="004020F6"/>
    <w:rsid w:val="00403C10"/>
    <w:rsid w:val="00426BFD"/>
    <w:rsid w:val="004351AB"/>
    <w:rsid w:val="00466914"/>
    <w:rsid w:val="00495461"/>
    <w:rsid w:val="004C6E0F"/>
    <w:rsid w:val="004C730A"/>
    <w:rsid w:val="004D7A0B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D46D8"/>
    <w:rsid w:val="006D4E6A"/>
    <w:rsid w:val="00706FE9"/>
    <w:rsid w:val="00781112"/>
    <w:rsid w:val="00782162"/>
    <w:rsid w:val="007D13E5"/>
    <w:rsid w:val="007E22CA"/>
    <w:rsid w:val="00804213"/>
    <w:rsid w:val="008523A0"/>
    <w:rsid w:val="008670E0"/>
    <w:rsid w:val="008A608A"/>
    <w:rsid w:val="008C49C6"/>
    <w:rsid w:val="008C6BE1"/>
    <w:rsid w:val="008D5BB2"/>
    <w:rsid w:val="008E527E"/>
    <w:rsid w:val="00990FF6"/>
    <w:rsid w:val="00993345"/>
    <w:rsid w:val="009E1A4B"/>
    <w:rsid w:val="00A23E6F"/>
    <w:rsid w:val="00A42236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24A39"/>
    <w:rsid w:val="00B35E40"/>
    <w:rsid w:val="00B54229"/>
    <w:rsid w:val="00B70C2D"/>
    <w:rsid w:val="00B91C03"/>
    <w:rsid w:val="00C0768F"/>
    <w:rsid w:val="00C43807"/>
    <w:rsid w:val="00C440B2"/>
    <w:rsid w:val="00C45B36"/>
    <w:rsid w:val="00C77E4C"/>
    <w:rsid w:val="00CA046E"/>
    <w:rsid w:val="00CA3A83"/>
    <w:rsid w:val="00CA4833"/>
    <w:rsid w:val="00CC13DC"/>
    <w:rsid w:val="00CE70F3"/>
    <w:rsid w:val="00CF3598"/>
    <w:rsid w:val="00D02517"/>
    <w:rsid w:val="00D117A9"/>
    <w:rsid w:val="00D22245"/>
    <w:rsid w:val="00D25081"/>
    <w:rsid w:val="00DB09EC"/>
    <w:rsid w:val="00DD3D79"/>
    <w:rsid w:val="00DF23C7"/>
    <w:rsid w:val="00E16A06"/>
    <w:rsid w:val="00E17908"/>
    <w:rsid w:val="00E23CA6"/>
    <w:rsid w:val="00E33B4E"/>
    <w:rsid w:val="00E6342B"/>
    <w:rsid w:val="00E65730"/>
    <w:rsid w:val="00E862B9"/>
    <w:rsid w:val="00E865EB"/>
    <w:rsid w:val="00E95777"/>
    <w:rsid w:val="00F3297E"/>
    <w:rsid w:val="00F41D9E"/>
    <w:rsid w:val="00F8587B"/>
    <w:rsid w:val="00FA20A7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3A810BE-8EC9-4763-A16A-57548E2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1979</Words>
  <Characters>13660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3</cp:revision>
  <dcterms:created xsi:type="dcterms:W3CDTF">2017-05-09T07:27:00Z</dcterms:created>
  <dcterms:modified xsi:type="dcterms:W3CDTF">2017-05-10T11:38:00Z</dcterms:modified>
</cp:coreProperties>
</file>